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38051" w14:textId="77777777" w:rsidR="003136A8" w:rsidRDefault="003136A8" w:rsidP="00F56B50">
      <w:pPr>
        <w:pStyle w:val="NoSpacing"/>
      </w:pPr>
    </w:p>
    <w:p w14:paraId="278E9971" w14:textId="547E98FB" w:rsidR="00C57DEB" w:rsidRDefault="00421BE4" w:rsidP="00F56B50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71FD26" wp14:editId="08096536">
            <wp:simplePos x="0" y="0"/>
            <wp:positionH relativeFrom="column">
              <wp:posOffset>733425</wp:posOffset>
            </wp:positionH>
            <wp:positionV relativeFrom="paragraph">
              <wp:posOffset>-1288415</wp:posOffset>
            </wp:positionV>
            <wp:extent cx="5943600" cy="3390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pack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81C2E">
        <w:t xml:space="preserve">Mountain Backpack </w:t>
      </w:r>
      <w:r w:rsidR="00C57DEB">
        <w:t xml:space="preserve">Enrollment </w:t>
      </w:r>
    </w:p>
    <w:p w14:paraId="24A13AC0" w14:textId="15C95568" w:rsidR="003136A8" w:rsidRDefault="001437B4" w:rsidP="003136A8">
      <w:pPr>
        <w:pStyle w:val="NoSpacing"/>
        <w:ind w:firstLine="720"/>
      </w:pPr>
      <w:r>
        <w:t>201</w:t>
      </w:r>
      <w:r w:rsidR="009836C8">
        <w:t>8-2019</w:t>
      </w:r>
      <w:bookmarkStart w:id="0" w:name="_GoBack"/>
      <w:bookmarkEnd w:id="0"/>
    </w:p>
    <w:p w14:paraId="5857A227" w14:textId="77777777" w:rsidR="00C57DEB" w:rsidRDefault="00C57DEB" w:rsidP="00F56B50">
      <w:pPr>
        <w:pStyle w:val="NoSpacing"/>
      </w:pPr>
    </w:p>
    <w:p w14:paraId="34F49A2B" w14:textId="77777777" w:rsidR="00421BE4" w:rsidRDefault="00421BE4" w:rsidP="00F56B50">
      <w:pPr>
        <w:pStyle w:val="NoSpacing"/>
      </w:pPr>
    </w:p>
    <w:p w14:paraId="26CB41F5" w14:textId="77777777" w:rsidR="00421BE4" w:rsidRDefault="00421BE4" w:rsidP="00F56B50">
      <w:pPr>
        <w:pStyle w:val="NoSpacing"/>
      </w:pPr>
    </w:p>
    <w:p w14:paraId="5EAE21C7" w14:textId="77777777" w:rsidR="00421BE4" w:rsidRDefault="00421BE4" w:rsidP="00F56B50">
      <w:pPr>
        <w:pStyle w:val="NoSpacing"/>
      </w:pPr>
    </w:p>
    <w:p w14:paraId="5952BDF6" w14:textId="2386C00B" w:rsidR="00421BE4" w:rsidRDefault="00B7393E" w:rsidP="00F56B50">
      <w:pPr>
        <w:pStyle w:val="NoSpacing"/>
      </w:pPr>
      <w:r>
        <w:t xml:space="preserve">Mountain Backpacks is a supplemental food program </w:t>
      </w:r>
      <w:r w:rsidR="00CB4F60">
        <w:t>whose</w:t>
      </w:r>
      <w:r>
        <w:t xml:space="preserve"> mission is to help students stay full and focused. </w:t>
      </w:r>
      <w:r w:rsidR="001437B4">
        <w:t>Each</w:t>
      </w:r>
      <w:r w:rsidR="00C57DEB">
        <w:t xml:space="preserve"> Friday</w:t>
      </w:r>
      <w:r w:rsidR="00AB0A9A">
        <w:t xml:space="preserve"> your child will take hom</w:t>
      </w:r>
      <w:r w:rsidR="00C57DEB">
        <w:t>e</w:t>
      </w:r>
      <w:r w:rsidR="00AB0A9A">
        <w:t xml:space="preserve"> a</w:t>
      </w:r>
      <w:r w:rsidR="00C57DEB">
        <w:t xml:space="preserve"> backpack filled with breakfast, </w:t>
      </w:r>
      <w:r w:rsidR="002B3F7E">
        <w:t>lunch and snacks for the</w:t>
      </w:r>
      <w:r w:rsidR="00C57DEB">
        <w:t xml:space="preserve"> weekend.</w:t>
      </w:r>
      <w:r w:rsidR="00AB0A9A">
        <w:t xml:space="preserve"> </w:t>
      </w:r>
      <w:r>
        <w:t xml:space="preserve">Your child returns the bag to the school on Mondays </w:t>
      </w:r>
      <w:r w:rsidR="00AB0A9A">
        <w:t>and we fill it back up</w:t>
      </w:r>
      <w:r w:rsidR="007E54EC">
        <w:t xml:space="preserve"> throughout the school year</w:t>
      </w:r>
      <w:r w:rsidR="00AB0A9A">
        <w:t>!</w:t>
      </w:r>
      <w:r w:rsidR="003F5376">
        <w:t xml:space="preserve"> </w:t>
      </w:r>
      <w:r w:rsidR="003136A8">
        <w:t xml:space="preserve">Fill, eat, </w:t>
      </w:r>
      <w:r w:rsidR="00FD281E">
        <w:t>and repeat</w:t>
      </w:r>
      <w:r w:rsidR="00885D6B">
        <w:t>, it’s that simple.</w:t>
      </w:r>
      <w:r w:rsidRPr="00B7393E">
        <w:t xml:space="preserve"> </w:t>
      </w:r>
      <w:r>
        <w:t xml:space="preserve">There are no qualifications to enroll and only contact information is requested. </w:t>
      </w:r>
      <w:r w:rsidR="00CB4F60">
        <w:t>To help over extended school breaks</w:t>
      </w:r>
      <w:r w:rsidR="00AB0A9A">
        <w:t xml:space="preserve"> families </w:t>
      </w:r>
      <w:r w:rsidR="00C57DEB">
        <w:t xml:space="preserve">have the option of taking home </w:t>
      </w:r>
      <w:r w:rsidR="00CB4F60">
        <w:t>grocery boxes and holiday meals.</w:t>
      </w:r>
      <w:r w:rsidR="00FD281E">
        <w:t xml:space="preserve"> </w:t>
      </w:r>
      <w:r w:rsidR="00CB4F60">
        <w:t xml:space="preserve"> </w:t>
      </w:r>
      <w:r w:rsidR="00FD281E">
        <w:t>Fill</w:t>
      </w:r>
      <w:r w:rsidR="003136A8">
        <w:t xml:space="preserve"> out the</w:t>
      </w:r>
      <w:r w:rsidR="00CB4F60">
        <w:t xml:space="preserve"> form</w:t>
      </w:r>
      <w:r w:rsidR="00421BE4">
        <w:t xml:space="preserve"> below and return it to your</w:t>
      </w:r>
      <w:r w:rsidR="00885D6B">
        <w:t xml:space="preserve"> school office or email </w:t>
      </w:r>
      <w:r w:rsidR="001437B4">
        <w:t>shelleyharmon89@</w:t>
      </w:r>
      <w:r w:rsidR="00885D6B">
        <w:t>gmail.com.</w:t>
      </w:r>
      <w:r w:rsidR="00D72F21">
        <w:t xml:space="preserve"> If you have younger/older childr</w:t>
      </w:r>
      <w:r w:rsidR="003136A8">
        <w:t>en in the</w:t>
      </w:r>
      <w:r w:rsidR="00D72F21">
        <w:t xml:space="preserve"> home and would like them to receive a </w:t>
      </w:r>
      <w:r w:rsidR="003136A8">
        <w:t>back</w:t>
      </w:r>
      <w:r w:rsidR="00D72F21">
        <w:t>pack</w:t>
      </w:r>
      <w:r w:rsidR="00CB4F60">
        <w:t xml:space="preserve"> also</w:t>
      </w:r>
      <w:r w:rsidR="00885D6B">
        <w:t xml:space="preserve"> please</w:t>
      </w:r>
      <w:r w:rsidR="00D72F21">
        <w:t xml:space="preserve"> list their name and ages below</w:t>
      </w:r>
      <w:r w:rsidR="00885D6B">
        <w:t xml:space="preserve">. </w:t>
      </w:r>
      <w:r w:rsidR="00DE5E85">
        <w:t xml:space="preserve">You may use the program full time or on an as needed basis. </w:t>
      </w:r>
      <w:r w:rsidR="00D72F21">
        <w:t xml:space="preserve"> </w:t>
      </w:r>
      <w:r w:rsidR="002B3F7E">
        <w:t>If you have further questions call Shelley Harmon at 303-653-2732.</w:t>
      </w:r>
      <w:r w:rsidR="00885D6B">
        <w:t xml:space="preserve"> </w:t>
      </w:r>
    </w:p>
    <w:p w14:paraId="564E6B12" w14:textId="77777777" w:rsidR="00421BE4" w:rsidRDefault="00421BE4" w:rsidP="00F56B50">
      <w:pPr>
        <w:pStyle w:val="NoSpacing"/>
        <w:pBdr>
          <w:bottom w:val="single" w:sz="12" w:space="1" w:color="auto"/>
        </w:pBdr>
      </w:pPr>
    </w:p>
    <w:p w14:paraId="196E702D" w14:textId="77777777" w:rsidR="00421BE4" w:rsidRDefault="00421BE4" w:rsidP="00F56B50">
      <w:pPr>
        <w:pStyle w:val="NoSpacing"/>
      </w:pPr>
    </w:p>
    <w:p w14:paraId="3CD231A2" w14:textId="4B475B49" w:rsidR="002B3F7E" w:rsidRPr="00C21ED3" w:rsidRDefault="00421BE4" w:rsidP="00F56B50">
      <w:pPr>
        <w:pStyle w:val="NoSpacing"/>
        <w:rPr>
          <w:sz w:val="28"/>
          <w:szCs w:val="28"/>
        </w:rPr>
      </w:pPr>
      <w:r>
        <w:t xml:space="preserve"> </w:t>
      </w:r>
      <w:r w:rsidR="00BA5A98">
        <w:rPr>
          <w:sz w:val="28"/>
          <w:szCs w:val="28"/>
        </w:rPr>
        <w:t xml:space="preserve">Child’s Name </w:t>
      </w:r>
      <w:r w:rsidR="00BA5A98">
        <w:rPr>
          <w:sz w:val="28"/>
          <w:szCs w:val="28"/>
        </w:rPr>
        <w:tab/>
      </w:r>
      <w:r w:rsidR="00BA5A98">
        <w:rPr>
          <w:sz w:val="28"/>
          <w:szCs w:val="28"/>
        </w:rPr>
        <w:tab/>
        <w:t>School/Grade/Age</w:t>
      </w:r>
      <w:r w:rsidR="00BA5A98">
        <w:rPr>
          <w:sz w:val="28"/>
          <w:szCs w:val="28"/>
        </w:rPr>
        <w:tab/>
      </w:r>
      <w:r w:rsidR="00BA5A98">
        <w:rPr>
          <w:sz w:val="28"/>
          <w:szCs w:val="28"/>
        </w:rPr>
        <w:tab/>
      </w:r>
      <w:r w:rsidR="00BA5A98">
        <w:rPr>
          <w:sz w:val="28"/>
          <w:szCs w:val="28"/>
        </w:rPr>
        <w:tab/>
      </w:r>
      <w:r w:rsidR="00CB4F60">
        <w:rPr>
          <w:sz w:val="28"/>
          <w:szCs w:val="28"/>
        </w:rPr>
        <w:tab/>
      </w:r>
      <w:r w:rsidR="00BA5A98">
        <w:rPr>
          <w:sz w:val="28"/>
          <w:szCs w:val="28"/>
        </w:rPr>
        <w:t>Food Allergy?</w:t>
      </w:r>
    </w:p>
    <w:p w14:paraId="66C6F209" w14:textId="77777777" w:rsidR="003F5376" w:rsidRDefault="003F5376" w:rsidP="00F56B50">
      <w:pPr>
        <w:pStyle w:val="NoSpacing"/>
      </w:pPr>
    </w:p>
    <w:p w14:paraId="79402978" w14:textId="4861003C" w:rsidR="003F5376" w:rsidRDefault="00D72F21" w:rsidP="00F56B50">
      <w:pPr>
        <w:pStyle w:val="NoSpacing"/>
      </w:pPr>
      <w:r>
        <w:t xml:space="preserve"> _</w:t>
      </w:r>
      <w:r w:rsidR="00421BE4">
        <w:t>__________________________________________________________________________________</w:t>
      </w:r>
      <w:r w:rsidR="003F5376">
        <w:t xml:space="preserve"> </w:t>
      </w:r>
    </w:p>
    <w:p w14:paraId="2D83D782" w14:textId="77777777" w:rsidR="003F5376" w:rsidRDefault="003F5376" w:rsidP="00F56B50">
      <w:pPr>
        <w:pStyle w:val="NoSpacing"/>
      </w:pPr>
    </w:p>
    <w:p w14:paraId="35EF53E5" w14:textId="1E157BCB" w:rsidR="00421BE4" w:rsidRDefault="00D72F21" w:rsidP="00F56B50">
      <w:pPr>
        <w:pStyle w:val="NoSpacing"/>
      </w:pPr>
      <w:r>
        <w:t xml:space="preserve"> _</w:t>
      </w:r>
      <w:r w:rsidR="00421BE4">
        <w:t>__________________________________________________________________________________</w:t>
      </w:r>
    </w:p>
    <w:p w14:paraId="39723E7A" w14:textId="77777777" w:rsidR="003F5376" w:rsidRDefault="003F5376" w:rsidP="00F56B50">
      <w:pPr>
        <w:pStyle w:val="NoSpacing"/>
      </w:pPr>
    </w:p>
    <w:p w14:paraId="6ED39054" w14:textId="5F68D1FE" w:rsidR="00421BE4" w:rsidRDefault="00D72F21" w:rsidP="00F56B50">
      <w:pPr>
        <w:pStyle w:val="NoSpacing"/>
      </w:pPr>
      <w:r>
        <w:t xml:space="preserve"> _</w:t>
      </w:r>
      <w:r w:rsidR="00421BE4">
        <w:t>__________________________________________________________________________________</w:t>
      </w:r>
    </w:p>
    <w:p w14:paraId="34777B31" w14:textId="77777777" w:rsidR="00B7393E" w:rsidRDefault="00B7393E" w:rsidP="00F56B50">
      <w:pPr>
        <w:pStyle w:val="NoSpacing"/>
      </w:pPr>
    </w:p>
    <w:p w14:paraId="654950D5" w14:textId="319B78D6" w:rsidR="002B3F7E" w:rsidRDefault="00D72F21" w:rsidP="00F56B50">
      <w:pPr>
        <w:pStyle w:val="NoSpacing"/>
      </w:pPr>
      <w:r>
        <w:t>_</w:t>
      </w:r>
      <w:r w:rsidR="00421BE4">
        <w:t>__________________________________________________________________________________</w:t>
      </w:r>
    </w:p>
    <w:p w14:paraId="48AEEBEC" w14:textId="77777777" w:rsidR="003F5376" w:rsidRDefault="003F5376" w:rsidP="00F56B50">
      <w:pPr>
        <w:pStyle w:val="NoSpacing"/>
      </w:pPr>
    </w:p>
    <w:p w14:paraId="799D8FD4" w14:textId="77777777" w:rsidR="00421BE4" w:rsidRDefault="00421BE4" w:rsidP="00F56B50">
      <w:pPr>
        <w:pStyle w:val="NoSpacing"/>
      </w:pPr>
    </w:p>
    <w:p w14:paraId="2CA3A2B7" w14:textId="77777777" w:rsidR="002B3F7E" w:rsidRPr="00C21ED3" w:rsidRDefault="002B3F7E" w:rsidP="00F56B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5376" w:rsidRPr="00C21ED3">
        <w:rPr>
          <w:sz w:val="28"/>
          <w:szCs w:val="28"/>
        </w:rPr>
        <w:t xml:space="preserve">Name of Parent/Guardian </w:t>
      </w:r>
      <w:r w:rsidR="00C21ED3">
        <w:rPr>
          <w:sz w:val="28"/>
          <w:szCs w:val="28"/>
        </w:rPr>
        <w:tab/>
        <w:t>Cell/Home Phone #</w:t>
      </w:r>
      <w:r w:rsidR="003F5376" w:rsidRPr="00C21ED3">
        <w:rPr>
          <w:sz w:val="28"/>
          <w:szCs w:val="28"/>
        </w:rPr>
        <w:tab/>
      </w:r>
      <w:r w:rsidR="003F5376" w:rsidRPr="00C21ED3">
        <w:rPr>
          <w:sz w:val="28"/>
          <w:szCs w:val="28"/>
        </w:rPr>
        <w:tab/>
        <w:t>Email Address</w:t>
      </w:r>
    </w:p>
    <w:p w14:paraId="1CA61322" w14:textId="77777777" w:rsidR="003F5376" w:rsidRDefault="003F5376" w:rsidP="00F56B50">
      <w:pPr>
        <w:pStyle w:val="NoSpacing"/>
      </w:pPr>
    </w:p>
    <w:p w14:paraId="2A38D239" w14:textId="54F70EBD" w:rsidR="003F5376" w:rsidRDefault="00D72F21" w:rsidP="00F56B50">
      <w:pPr>
        <w:pStyle w:val="NoSpacing"/>
      </w:pPr>
      <w:r>
        <w:t>_</w:t>
      </w:r>
      <w:r w:rsidR="003F5376">
        <w:t>__________________________________________________________________________________</w:t>
      </w:r>
    </w:p>
    <w:p w14:paraId="60E5AA80" w14:textId="77777777" w:rsidR="003F5376" w:rsidRDefault="003F5376" w:rsidP="00F56B50">
      <w:pPr>
        <w:pStyle w:val="NoSpacing"/>
      </w:pPr>
    </w:p>
    <w:p w14:paraId="65CAC983" w14:textId="7B225E37" w:rsidR="002B3F7E" w:rsidRDefault="00D72F21" w:rsidP="00F56B50">
      <w:pPr>
        <w:pStyle w:val="NoSpacing"/>
      </w:pPr>
      <w:r>
        <w:t>_</w:t>
      </w:r>
      <w:r w:rsidR="003F5376">
        <w:t>__________________________________________________________________________________</w:t>
      </w:r>
    </w:p>
    <w:p w14:paraId="2FA19EB4" w14:textId="77777777" w:rsidR="003F5376" w:rsidRDefault="003F5376" w:rsidP="00F56B50">
      <w:pPr>
        <w:pStyle w:val="NoSpacing"/>
      </w:pPr>
    </w:p>
    <w:p w14:paraId="66521962" w14:textId="77777777" w:rsidR="003F5376" w:rsidRDefault="003F5376" w:rsidP="00F56B50">
      <w:pPr>
        <w:pStyle w:val="NoSpacing"/>
      </w:pPr>
    </w:p>
    <w:p w14:paraId="76A4B511" w14:textId="2B1EFC46" w:rsidR="002B3F7E" w:rsidRDefault="00DE5E85" w:rsidP="00F56B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Circle your preferred method of communication: </w:t>
      </w:r>
      <w:proofErr w:type="gramStart"/>
      <w:r w:rsidR="002B3F7E">
        <w:rPr>
          <w:sz w:val="24"/>
          <w:szCs w:val="24"/>
        </w:rPr>
        <w:tab/>
      </w:r>
      <w:r>
        <w:rPr>
          <w:sz w:val="24"/>
          <w:szCs w:val="24"/>
        </w:rPr>
        <w:t xml:space="preserve">  PHONE</w:t>
      </w:r>
      <w:proofErr w:type="gramEnd"/>
      <w:r>
        <w:rPr>
          <w:sz w:val="24"/>
          <w:szCs w:val="24"/>
        </w:rPr>
        <w:t xml:space="preserve">       TEXT </w:t>
      </w:r>
      <w:r>
        <w:rPr>
          <w:sz w:val="24"/>
          <w:szCs w:val="24"/>
        </w:rPr>
        <w:tab/>
        <w:t xml:space="preserve"> EMAIL</w:t>
      </w:r>
    </w:p>
    <w:p w14:paraId="27C33FAB" w14:textId="77777777" w:rsidR="00FD281E" w:rsidRDefault="00FD281E" w:rsidP="00F56B50">
      <w:pPr>
        <w:pStyle w:val="NoSpacing"/>
        <w:rPr>
          <w:sz w:val="24"/>
          <w:szCs w:val="24"/>
        </w:rPr>
      </w:pPr>
    </w:p>
    <w:p w14:paraId="086E4B95" w14:textId="77777777" w:rsidR="00FD281E" w:rsidRPr="00C21ED3" w:rsidRDefault="00FD281E" w:rsidP="00F56B50">
      <w:pPr>
        <w:pStyle w:val="NoSpacing"/>
        <w:rPr>
          <w:sz w:val="24"/>
          <w:szCs w:val="24"/>
        </w:rPr>
      </w:pPr>
    </w:p>
    <w:p w14:paraId="0A56390C" w14:textId="77777777" w:rsidR="003F5376" w:rsidRDefault="003F5376" w:rsidP="00F56B50">
      <w:pPr>
        <w:pStyle w:val="NoSpacing"/>
      </w:pPr>
    </w:p>
    <w:p w14:paraId="28D73164" w14:textId="77777777" w:rsidR="003F5376" w:rsidRDefault="003F5376" w:rsidP="00F56B50">
      <w:pPr>
        <w:pStyle w:val="NoSpacing"/>
      </w:pPr>
    </w:p>
    <w:p w14:paraId="43D0B30E" w14:textId="4962B3B8" w:rsidR="002A2659" w:rsidRPr="00DE5E85" w:rsidRDefault="003F5376" w:rsidP="00DE5E85">
      <w:pPr>
        <w:pStyle w:val="NoSpacing"/>
        <w:rPr>
          <w:b/>
        </w:rPr>
      </w:pPr>
      <w:r>
        <w:t>T</w:t>
      </w:r>
      <w:r w:rsidR="002B3F7E">
        <w:t>o keep updated on the program and</w:t>
      </w:r>
      <w:r>
        <w:t xml:space="preserve"> for more information visit our website at </w:t>
      </w:r>
      <w:hyperlink r:id="rId6" w:history="1">
        <w:r w:rsidRPr="00533870">
          <w:rPr>
            <w:rStyle w:val="Hyperlink"/>
          </w:rPr>
          <w:t>www.mountainbackpacks.org</w:t>
        </w:r>
      </w:hyperlink>
      <w:r w:rsidR="00DE5E85">
        <w:t xml:space="preserve"> and our Facebook </w:t>
      </w:r>
      <w:r w:rsidR="00DE5E85" w:rsidRPr="00DE5E85">
        <w:t>page</w:t>
      </w:r>
      <w:r w:rsidRPr="00DE5E85">
        <w:rPr>
          <w:b/>
        </w:rPr>
        <w:t xml:space="preserve"> </w:t>
      </w:r>
      <w:r w:rsidR="00D72F21" w:rsidRPr="00DE5E85">
        <w:rPr>
          <w:b/>
        </w:rPr>
        <w:t>Mountain</w:t>
      </w:r>
      <w:r w:rsidR="00DE5E85" w:rsidRPr="00DE5E85">
        <w:rPr>
          <w:b/>
        </w:rPr>
        <w:t xml:space="preserve"> Backpack Program</w:t>
      </w:r>
    </w:p>
    <w:sectPr w:rsidR="002A2659" w:rsidRPr="00DE5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4A2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50"/>
    <w:rsid w:val="00034382"/>
    <w:rsid w:val="000B3E9B"/>
    <w:rsid w:val="0013080D"/>
    <w:rsid w:val="001437B4"/>
    <w:rsid w:val="00195DD1"/>
    <w:rsid w:val="002A2659"/>
    <w:rsid w:val="002B3F7E"/>
    <w:rsid w:val="00311C97"/>
    <w:rsid w:val="003136A8"/>
    <w:rsid w:val="00386542"/>
    <w:rsid w:val="003D71CF"/>
    <w:rsid w:val="003E2AE4"/>
    <w:rsid w:val="003F5376"/>
    <w:rsid w:val="00421BE4"/>
    <w:rsid w:val="00433A20"/>
    <w:rsid w:val="00475B21"/>
    <w:rsid w:val="004915CA"/>
    <w:rsid w:val="00553CBA"/>
    <w:rsid w:val="00586A6E"/>
    <w:rsid w:val="005E221B"/>
    <w:rsid w:val="0068313D"/>
    <w:rsid w:val="006C70B2"/>
    <w:rsid w:val="00742493"/>
    <w:rsid w:val="00781C2E"/>
    <w:rsid w:val="007C0D09"/>
    <w:rsid w:val="007E54EC"/>
    <w:rsid w:val="008251F7"/>
    <w:rsid w:val="00835782"/>
    <w:rsid w:val="00885D6B"/>
    <w:rsid w:val="008D02DC"/>
    <w:rsid w:val="008E53C8"/>
    <w:rsid w:val="009153BA"/>
    <w:rsid w:val="0091594B"/>
    <w:rsid w:val="00917C40"/>
    <w:rsid w:val="009836C8"/>
    <w:rsid w:val="009B72AF"/>
    <w:rsid w:val="00AB0A9A"/>
    <w:rsid w:val="00AC136E"/>
    <w:rsid w:val="00B60DFF"/>
    <w:rsid w:val="00B7393E"/>
    <w:rsid w:val="00BA5A98"/>
    <w:rsid w:val="00BC12D2"/>
    <w:rsid w:val="00C21ED3"/>
    <w:rsid w:val="00C57DEB"/>
    <w:rsid w:val="00CB4F60"/>
    <w:rsid w:val="00D72F21"/>
    <w:rsid w:val="00DE5E85"/>
    <w:rsid w:val="00DF0EB3"/>
    <w:rsid w:val="00E41A2F"/>
    <w:rsid w:val="00E466C0"/>
    <w:rsid w:val="00EC4325"/>
    <w:rsid w:val="00F56B50"/>
    <w:rsid w:val="00F56D34"/>
    <w:rsid w:val="00FA1915"/>
    <w:rsid w:val="00FD281E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07E44"/>
  <w15:chartTrackingRefBased/>
  <w15:docId w15:val="{292B71B0-51FE-4C8F-BFDA-C2521972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B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6B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ED3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E466C0"/>
    <w:pPr>
      <w:numPr>
        <w:numId w:val="1"/>
      </w:numPr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6C70B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untainbackpack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Harmon</dc:creator>
  <cp:keywords/>
  <dc:description/>
  <cp:lastModifiedBy>Shelley Harmon</cp:lastModifiedBy>
  <cp:revision>8</cp:revision>
  <cp:lastPrinted>2016-08-15T02:00:00Z</cp:lastPrinted>
  <dcterms:created xsi:type="dcterms:W3CDTF">2017-04-29T17:22:00Z</dcterms:created>
  <dcterms:modified xsi:type="dcterms:W3CDTF">2018-08-02T15:43:00Z</dcterms:modified>
</cp:coreProperties>
</file>